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DC87" w14:textId="77777777" w:rsidR="0079455B" w:rsidRPr="00673AF6" w:rsidRDefault="0079455B" w:rsidP="0079455B">
      <w:pPr>
        <w:pStyle w:val="Titel"/>
        <w:jc w:val="center"/>
        <w:rPr>
          <w:rFonts w:ascii="Adobe Myungjo Std M" w:eastAsia="Adobe Myungjo Std M" w:hAnsi="Adobe Myungjo Std M"/>
          <w:b/>
          <w:bCs/>
          <w:sz w:val="48"/>
          <w:szCs w:val="48"/>
        </w:rPr>
      </w:pPr>
      <w:r w:rsidRPr="00673AF6">
        <w:rPr>
          <w:rFonts w:ascii="Adobe Myungjo Std M" w:eastAsia="Adobe Myungjo Std M" w:hAnsi="Adobe Myungjo Std M"/>
          <w:b/>
          <w:bCs/>
          <w:sz w:val="48"/>
          <w:szCs w:val="48"/>
        </w:rPr>
        <w:t>Pakket van eisen</w:t>
      </w:r>
    </w:p>
    <w:p w14:paraId="1D770F58" w14:textId="77777777" w:rsidR="0079455B" w:rsidRPr="00650A9F" w:rsidRDefault="0079455B" w:rsidP="0079455B">
      <w:pPr>
        <w:pStyle w:val="Kop1"/>
        <w:numPr>
          <w:ilvl w:val="0"/>
          <w:numId w:val="1"/>
        </w:numPr>
        <w:rPr>
          <w:rFonts w:ascii="Adobe Myungjo Std M" w:eastAsia="Adobe Myungjo Std M" w:hAnsi="Adobe Myungjo Std M"/>
          <w:b/>
          <w:bCs/>
          <w:color w:val="8EAADB" w:themeColor="accent1" w:themeTint="99"/>
        </w:rPr>
      </w:pPr>
      <w:r w:rsidRPr="00650A9F">
        <w:rPr>
          <w:rFonts w:ascii="Adobe Myungjo Std M" w:eastAsia="Adobe Myungjo Std M" w:hAnsi="Adobe Myungjo Std M"/>
          <w:b/>
          <w:bCs/>
          <w:color w:val="8EAADB" w:themeColor="accent1" w:themeTint="99"/>
        </w:rPr>
        <w:t>Ontstaan</w:t>
      </w:r>
    </w:p>
    <w:p w14:paraId="7B9476CF" w14:textId="77777777" w:rsidR="0079455B" w:rsidRPr="0079455B" w:rsidRDefault="0079455B" w:rsidP="0079455B">
      <w:pPr>
        <w:pStyle w:val="Kop2"/>
        <w:numPr>
          <w:ilvl w:val="1"/>
          <w:numId w:val="1"/>
        </w:numPr>
        <w:rPr>
          <w:rFonts w:ascii="Adobe Myungjo Std M" w:eastAsia="Adobe Myungjo Std M" w:hAnsi="Adobe Myungjo Std M"/>
          <w:b/>
          <w:bCs/>
          <w:color w:val="8EAADB" w:themeColor="accent1" w:themeTint="99"/>
          <w:sz w:val="24"/>
          <w:szCs w:val="24"/>
        </w:rPr>
      </w:pPr>
      <w:r w:rsidRPr="0079455B">
        <w:rPr>
          <w:rFonts w:ascii="Adobe Myungjo Std M" w:eastAsia="Adobe Myungjo Std M" w:hAnsi="Adobe Myungjo Std M"/>
          <w:b/>
          <w:bCs/>
          <w:color w:val="8EAADB" w:themeColor="accent1" w:themeTint="99"/>
          <w:sz w:val="24"/>
          <w:szCs w:val="24"/>
        </w:rPr>
        <w:t>materiaal</w:t>
      </w:r>
    </w:p>
    <w:p w14:paraId="099EED39" w14:textId="1C06860C" w:rsidR="0079455B" w:rsidRDefault="0079455B" w:rsidP="0079455B">
      <w:pPr>
        <w:pStyle w:val="Lijstalinea"/>
        <w:numPr>
          <w:ilvl w:val="2"/>
          <w:numId w:val="1"/>
        </w:numPr>
      </w:pPr>
      <w:r>
        <w:t>Het</w:t>
      </w:r>
      <w:r w:rsidR="008E01BE">
        <w:t xml:space="preserve"> frame van het fitnesstoestel moet verstevigd worden door metaal.</w:t>
      </w:r>
    </w:p>
    <w:p w14:paraId="30FF474D" w14:textId="5C7BC8ED" w:rsidR="0079455B" w:rsidRDefault="008E01BE" w:rsidP="0079455B">
      <w:pPr>
        <w:pStyle w:val="Lijstalinea"/>
        <w:numPr>
          <w:ilvl w:val="2"/>
          <w:numId w:val="1"/>
        </w:numPr>
      </w:pPr>
      <w:r>
        <w:t>Het fitnesstoestel moet voor een groot deel gemaakt worden uit hout.</w:t>
      </w:r>
    </w:p>
    <w:p w14:paraId="13D81C58" w14:textId="1FDF4A40" w:rsidR="008E01BE" w:rsidRDefault="008E01BE" w:rsidP="0079455B">
      <w:pPr>
        <w:pStyle w:val="Lijstalinea"/>
        <w:numPr>
          <w:ilvl w:val="2"/>
          <w:numId w:val="1"/>
        </w:numPr>
      </w:pPr>
      <w:r>
        <w:t>De zitting moet worden gemaakt van schuim en leer.</w:t>
      </w:r>
    </w:p>
    <w:p w14:paraId="4C5F132A" w14:textId="77777777" w:rsidR="0079455B" w:rsidRPr="0079455B" w:rsidRDefault="0079455B" w:rsidP="0079455B">
      <w:pPr>
        <w:pStyle w:val="Kop2"/>
        <w:numPr>
          <w:ilvl w:val="1"/>
          <w:numId w:val="1"/>
        </w:numPr>
        <w:rPr>
          <w:rFonts w:ascii="Adobe Myungjo Std M" w:eastAsia="Adobe Myungjo Std M" w:hAnsi="Adobe Myungjo Std M"/>
          <w:b/>
          <w:bCs/>
          <w:color w:val="8EAADB" w:themeColor="accent1" w:themeTint="99"/>
          <w:sz w:val="24"/>
          <w:szCs w:val="24"/>
        </w:rPr>
      </w:pPr>
      <w:r w:rsidRPr="0079455B">
        <w:rPr>
          <w:rFonts w:ascii="Adobe Myungjo Std M" w:eastAsia="Adobe Myungjo Std M" w:hAnsi="Adobe Myungjo Std M"/>
          <w:b/>
          <w:bCs/>
          <w:color w:val="8EAADB" w:themeColor="accent1" w:themeTint="99"/>
          <w:sz w:val="24"/>
          <w:szCs w:val="24"/>
        </w:rPr>
        <w:t xml:space="preserve"> machines </w:t>
      </w:r>
    </w:p>
    <w:p w14:paraId="766F02F4" w14:textId="678D2CF6" w:rsidR="0079455B" w:rsidRDefault="008E01BE" w:rsidP="0079455B">
      <w:pPr>
        <w:pStyle w:val="Lijstalinea"/>
        <w:numPr>
          <w:ilvl w:val="2"/>
          <w:numId w:val="1"/>
        </w:numPr>
      </w:pPr>
      <w:r>
        <w:t>Het afstudeerproject</w:t>
      </w:r>
      <w:r w:rsidR="0079455B">
        <w:t xml:space="preserve"> moet binnen een periode van </w:t>
      </w:r>
      <w:r>
        <w:t>2</w:t>
      </w:r>
      <w:r w:rsidR="0079455B">
        <w:t>0 weken volledig ontworpen zijn.</w:t>
      </w:r>
    </w:p>
    <w:p w14:paraId="1BD13C89" w14:textId="469FE893" w:rsidR="0079455B" w:rsidRDefault="008E01BE" w:rsidP="0079455B">
      <w:pPr>
        <w:pStyle w:val="Lijstalinea"/>
        <w:numPr>
          <w:ilvl w:val="2"/>
          <w:numId w:val="1"/>
        </w:numPr>
      </w:pPr>
      <w:r>
        <w:t>Sommige</w:t>
      </w:r>
      <w:r w:rsidR="0079455B">
        <w:t xml:space="preserve"> onderdelen van </w:t>
      </w:r>
      <w:r>
        <w:t>het fitnesstoestel</w:t>
      </w:r>
      <w:r w:rsidR="0079455B">
        <w:t xml:space="preserve"> moeten kunnen worden gelast.</w:t>
      </w:r>
    </w:p>
    <w:p w14:paraId="450C0AD8" w14:textId="17A79533" w:rsidR="0079455B" w:rsidRDefault="008E01BE" w:rsidP="0079455B">
      <w:pPr>
        <w:pStyle w:val="Lijstalinea"/>
        <w:numPr>
          <w:ilvl w:val="2"/>
          <w:numId w:val="1"/>
        </w:numPr>
      </w:pPr>
      <w:r>
        <w:t xml:space="preserve">Het fitnesstoestel </w:t>
      </w:r>
      <w:r w:rsidR="0079455B">
        <w:t>moet ontworpen worden met de software van Solidworks 202</w:t>
      </w:r>
      <w:r>
        <w:t>1</w:t>
      </w:r>
      <w:r w:rsidR="0079455B">
        <w:t xml:space="preserve">. </w:t>
      </w:r>
    </w:p>
    <w:p w14:paraId="7A08C759" w14:textId="61AE5E70" w:rsidR="0079455B" w:rsidRDefault="008E01BE" w:rsidP="0079455B">
      <w:pPr>
        <w:pStyle w:val="Lijstalinea"/>
        <w:numPr>
          <w:ilvl w:val="2"/>
          <w:numId w:val="1"/>
        </w:numPr>
      </w:pPr>
      <w:r>
        <w:t xml:space="preserve">Het fitnesstoestel moet gemaakt kunnen worden met de machines in de makerspace en de Ruysdaelbaan. </w:t>
      </w:r>
    </w:p>
    <w:p w14:paraId="3DD49B17" w14:textId="3CC151FC" w:rsidR="0079455B" w:rsidRDefault="0079455B" w:rsidP="0079455B">
      <w:pPr>
        <w:pStyle w:val="Lijstalinea"/>
        <w:numPr>
          <w:ilvl w:val="2"/>
          <w:numId w:val="1"/>
        </w:numPr>
      </w:pPr>
      <w:r>
        <w:t>Er moet een werktekening pakket worden opgeleverd om aan de slag te kunnen gaan in de makerspace</w:t>
      </w:r>
      <w:r w:rsidR="008E01BE">
        <w:t xml:space="preserve"> en op de Ruysdaelbaan</w:t>
      </w:r>
      <w:r>
        <w:t xml:space="preserve">. </w:t>
      </w:r>
    </w:p>
    <w:p w14:paraId="039BD3B8" w14:textId="77777777" w:rsidR="0079455B" w:rsidRPr="00650A9F" w:rsidRDefault="0079455B" w:rsidP="0079455B">
      <w:pPr>
        <w:pStyle w:val="Kop1"/>
        <w:numPr>
          <w:ilvl w:val="0"/>
          <w:numId w:val="1"/>
        </w:numPr>
        <w:rPr>
          <w:rFonts w:ascii="Adobe Myungjo Std M" w:eastAsia="Adobe Myungjo Std M" w:hAnsi="Adobe Myungjo Std M"/>
          <w:b/>
          <w:bCs/>
          <w:color w:val="8EAADB" w:themeColor="accent1" w:themeTint="99"/>
        </w:rPr>
      </w:pPr>
      <w:r w:rsidRPr="00650A9F">
        <w:rPr>
          <w:rFonts w:ascii="Adobe Myungjo Std M" w:eastAsia="Adobe Myungjo Std M" w:hAnsi="Adobe Myungjo Std M"/>
          <w:b/>
          <w:bCs/>
          <w:color w:val="8EAADB" w:themeColor="accent1" w:themeTint="99"/>
        </w:rPr>
        <w:t>Vervoer</w:t>
      </w:r>
    </w:p>
    <w:p w14:paraId="0C15E3BB" w14:textId="69BFEFE1" w:rsidR="0079455B" w:rsidRPr="000A1FF1" w:rsidRDefault="00650A9F" w:rsidP="0079455B">
      <w:pPr>
        <w:pStyle w:val="Lijstalinea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Het fitnesstoestel moet in een bagageruimte van 440 liter passen</w:t>
      </w:r>
      <w:r w:rsidR="0079455B" w:rsidRPr="000A1FF1">
        <w:rPr>
          <w:rFonts w:cstheme="minorHAnsi"/>
        </w:rPr>
        <w:t>.</w:t>
      </w:r>
    </w:p>
    <w:p w14:paraId="3ECE4504" w14:textId="76D770F8" w:rsidR="0079455B" w:rsidRDefault="001E25BB" w:rsidP="0079455B">
      <w:pPr>
        <w:pStyle w:val="Lijstalinea"/>
        <w:numPr>
          <w:ilvl w:val="1"/>
          <w:numId w:val="1"/>
        </w:numPr>
      </w:pPr>
      <w:r>
        <w:t>Het fitnesstoestel</w:t>
      </w:r>
      <w:r w:rsidR="0079455B">
        <w:t xml:space="preserve"> moet een val van </w:t>
      </w:r>
      <w:r>
        <w:t>1</w:t>
      </w:r>
      <w:r w:rsidR="0079455B">
        <w:t xml:space="preserve"> meter hoog kunnen overleven. </w:t>
      </w:r>
    </w:p>
    <w:p w14:paraId="0A3A7A41" w14:textId="031E2829" w:rsidR="0079455B" w:rsidRDefault="001E25BB" w:rsidP="0079455B">
      <w:pPr>
        <w:pStyle w:val="Lijstalinea"/>
        <w:numPr>
          <w:ilvl w:val="1"/>
          <w:numId w:val="1"/>
        </w:numPr>
      </w:pPr>
      <w:r>
        <w:t>Het fitnesstoestel moet binnen 5 minuten opgebouwd kunnen worden</w:t>
      </w:r>
      <w:r w:rsidR="0079455B">
        <w:t>.</w:t>
      </w:r>
    </w:p>
    <w:p w14:paraId="36F75D60" w14:textId="113BB1B4" w:rsidR="001E25BB" w:rsidRDefault="001E25BB" w:rsidP="0079455B">
      <w:pPr>
        <w:pStyle w:val="Lijstalinea"/>
        <w:numPr>
          <w:ilvl w:val="1"/>
          <w:numId w:val="1"/>
        </w:numPr>
      </w:pPr>
      <w:r>
        <w:t xml:space="preserve">Het fitnesstoestel moet binnen 5 minuten kunnen worden opgeborgen. </w:t>
      </w:r>
    </w:p>
    <w:p w14:paraId="0070D440" w14:textId="3441F825" w:rsidR="0079455B" w:rsidRDefault="00650A9F" w:rsidP="0079455B">
      <w:pPr>
        <w:pStyle w:val="Lijstalinea"/>
        <w:numPr>
          <w:ilvl w:val="1"/>
          <w:numId w:val="1"/>
        </w:numPr>
      </w:pPr>
      <w:r>
        <w:t>Het fitnesstoestel mag niet meer dan 23 kilogram wegen</w:t>
      </w:r>
      <w:r w:rsidR="0079455B">
        <w:t>.</w:t>
      </w:r>
    </w:p>
    <w:p w14:paraId="038B5D6A" w14:textId="77777777" w:rsidR="0079455B" w:rsidRDefault="0079455B" w:rsidP="0079455B">
      <w:pPr>
        <w:pStyle w:val="Lijstalinea"/>
        <w:ind w:left="1069"/>
      </w:pPr>
    </w:p>
    <w:p w14:paraId="148B6DE6" w14:textId="77777777" w:rsidR="0079455B" w:rsidRPr="00650A9F" w:rsidRDefault="0079455B" w:rsidP="0079455B">
      <w:pPr>
        <w:pStyle w:val="Kop1"/>
        <w:numPr>
          <w:ilvl w:val="0"/>
          <w:numId w:val="1"/>
        </w:numPr>
        <w:rPr>
          <w:rFonts w:ascii="Adobe Myungjo Std M" w:eastAsia="Adobe Myungjo Std M" w:hAnsi="Adobe Myungjo Std M"/>
          <w:b/>
          <w:bCs/>
          <w:color w:val="8EAADB" w:themeColor="accent1" w:themeTint="99"/>
        </w:rPr>
      </w:pPr>
      <w:r w:rsidRPr="00650A9F">
        <w:rPr>
          <w:rFonts w:ascii="Adobe Myungjo Std M" w:eastAsia="Adobe Myungjo Std M" w:hAnsi="Adobe Myungjo Std M"/>
          <w:b/>
          <w:bCs/>
          <w:color w:val="8EAADB" w:themeColor="accent1" w:themeTint="99"/>
        </w:rPr>
        <w:t>Gebruik</w:t>
      </w:r>
    </w:p>
    <w:p w14:paraId="4403CCFB" w14:textId="5989F104" w:rsidR="0079455B" w:rsidRDefault="00650A9F" w:rsidP="0079455B">
      <w:pPr>
        <w:pStyle w:val="Lijstalinea"/>
        <w:numPr>
          <w:ilvl w:val="1"/>
          <w:numId w:val="1"/>
        </w:numPr>
      </w:pPr>
      <w:r>
        <w:t>De verkoopprijs mag niet hoger liggen dan 250 euro.</w:t>
      </w:r>
    </w:p>
    <w:p w14:paraId="60DB8B22" w14:textId="772B5D77" w:rsidR="0079455B" w:rsidRDefault="00650A9F" w:rsidP="0079455B">
      <w:pPr>
        <w:pStyle w:val="Lijstalinea"/>
        <w:numPr>
          <w:ilvl w:val="1"/>
          <w:numId w:val="1"/>
        </w:numPr>
      </w:pPr>
      <w:r>
        <w:t>Het fitnesstoestel</w:t>
      </w:r>
      <w:r w:rsidR="0079455B">
        <w:t xml:space="preserve"> mag geen gevaarlijke situaties veroorzaken bij normaal gebruik, ook niet bij </w:t>
      </w:r>
      <w:r>
        <w:t>hevig gebruik</w:t>
      </w:r>
      <w:r w:rsidR="0079455B">
        <w:t>.</w:t>
      </w:r>
    </w:p>
    <w:p w14:paraId="6175947B" w14:textId="2BF82DC1" w:rsidR="0079455B" w:rsidRDefault="00650A9F" w:rsidP="0079455B">
      <w:pPr>
        <w:pStyle w:val="Lijstalinea"/>
        <w:numPr>
          <w:ilvl w:val="1"/>
          <w:numId w:val="1"/>
        </w:numPr>
      </w:pPr>
      <w:r>
        <w:t xml:space="preserve">Het fitnessapparaat </w:t>
      </w:r>
      <w:r w:rsidR="0079455B">
        <w:t xml:space="preserve">moet door </w:t>
      </w:r>
      <w:r>
        <w:t xml:space="preserve">verstelbare functies hebben waarmee je hem in gewicht en hoogte kunt verstellen. </w:t>
      </w:r>
    </w:p>
    <w:p w14:paraId="759F0AE2" w14:textId="7C0279AD" w:rsidR="00650A9F" w:rsidRDefault="00650A9F" w:rsidP="0079455B">
      <w:pPr>
        <w:pStyle w:val="Lijstalinea"/>
        <w:numPr>
          <w:ilvl w:val="1"/>
          <w:numId w:val="1"/>
        </w:numPr>
      </w:pPr>
      <w:r>
        <w:t xml:space="preserve">Het fitnessapparaat moet de mogelijkheid bieden om er krachtraining en calisthenicsoefeningen mee te doen. </w:t>
      </w:r>
    </w:p>
    <w:p w14:paraId="3761E193" w14:textId="13D778E1" w:rsidR="00650A9F" w:rsidRDefault="00FA3AE8" w:rsidP="0079455B">
      <w:pPr>
        <w:pStyle w:val="Lijstalinea"/>
        <w:numPr>
          <w:ilvl w:val="1"/>
          <w:numId w:val="1"/>
        </w:numPr>
      </w:pPr>
      <w:r>
        <w:t>Het fitnessapparaat moet met gemak in een ruimte passen van 10 m</w:t>
      </w:r>
      <w:r>
        <w:rPr>
          <w:vertAlign w:val="superscript"/>
        </w:rPr>
        <w:t>2</w:t>
      </w:r>
      <w:r>
        <w:t>.</w:t>
      </w:r>
    </w:p>
    <w:p w14:paraId="6AA8D44D" w14:textId="32CE2554" w:rsidR="0079455B" w:rsidRDefault="0079455B" w:rsidP="00FA3AE8">
      <w:pPr>
        <w:pStyle w:val="Lijstalinea"/>
        <w:numPr>
          <w:ilvl w:val="1"/>
          <w:numId w:val="1"/>
        </w:numPr>
      </w:pPr>
      <w:r>
        <w:t xml:space="preserve">Tijdens de eindtest </w:t>
      </w:r>
      <w:r w:rsidR="00FA3AE8">
        <w:t>op het Crafted Festival moet mijn afstudeerproject naar toebehoren functioneren.</w:t>
      </w:r>
    </w:p>
    <w:p w14:paraId="297AD751" w14:textId="3D05369E" w:rsidR="00FA3AE8" w:rsidRDefault="00FA3AE8" w:rsidP="00FA3AE8">
      <w:pPr>
        <w:pStyle w:val="Lijstalinea"/>
        <w:numPr>
          <w:ilvl w:val="1"/>
          <w:numId w:val="1"/>
        </w:numPr>
      </w:pPr>
      <w:r>
        <w:t xml:space="preserve">De maximale lengte voor het fitnessapparaat bedraagt 1.95 meter. </w:t>
      </w:r>
    </w:p>
    <w:p w14:paraId="69E56EDA" w14:textId="77777777" w:rsidR="0079455B" w:rsidRPr="00650A9F" w:rsidRDefault="0079455B" w:rsidP="0079455B">
      <w:pPr>
        <w:pStyle w:val="Kop1"/>
        <w:numPr>
          <w:ilvl w:val="0"/>
          <w:numId w:val="1"/>
        </w:numPr>
        <w:rPr>
          <w:rFonts w:ascii="Adobe Myungjo Std M" w:eastAsia="Adobe Myungjo Std M" w:hAnsi="Adobe Myungjo Std M"/>
          <w:b/>
          <w:bCs/>
          <w:color w:val="8EAADB" w:themeColor="accent1" w:themeTint="99"/>
        </w:rPr>
      </w:pPr>
      <w:r w:rsidRPr="00650A9F">
        <w:rPr>
          <w:rFonts w:ascii="Adobe Myungjo Std M" w:eastAsia="Adobe Myungjo Std M" w:hAnsi="Adobe Myungjo Std M"/>
          <w:b/>
          <w:bCs/>
          <w:color w:val="8EAADB" w:themeColor="accent1" w:themeTint="99"/>
        </w:rPr>
        <w:t>Afdanken</w:t>
      </w:r>
    </w:p>
    <w:p w14:paraId="21DA9C14" w14:textId="5F6C1365" w:rsidR="0079455B" w:rsidRDefault="00FA3AE8" w:rsidP="0079455B">
      <w:pPr>
        <w:pStyle w:val="Lijstalinea"/>
        <w:numPr>
          <w:ilvl w:val="1"/>
          <w:numId w:val="1"/>
        </w:numPr>
      </w:pPr>
      <w:r>
        <w:t>Het fitnessapparaat moet minimaal 3 jaar naar toebehoren functioneren.</w:t>
      </w:r>
      <w:r w:rsidR="0079455B">
        <w:t xml:space="preserve"> </w:t>
      </w:r>
    </w:p>
    <w:p w14:paraId="5AA280E8" w14:textId="77777777" w:rsidR="0079455B" w:rsidRDefault="0079455B" w:rsidP="0079455B">
      <w:pPr>
        <w:pStyle w:val="Lijstalinea"/>
        <w:numPr>
          <w:ilvl w:val="1"/>
          <w:numId w:val="1"/>
        </w:numPr>
      </w:pPr>
      <w:r>
        <w:t>Het overige materiaal, de moeren, bouten en het hout moeten ook recyclebaar zijn.</w:t>
      </w:r>
    </w:p>
    <w:p w14:paraId="37594B94" w14:textId="5970BC5B" w:rsidR="007C09E3" w:rsidRDefault="007C09E3"/>
    <w:sectPr w:rsidR="007C09E3" w:rsidSect="00F63C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18F0"/>
    <w:multiLevelType w:val="multilevel"/>
    <w:tmpl w:val="E15C4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5B"/>
    <w:rsid w:val="001C202E"/>
    <w:rsid w:val="001E25BB"/>
    <w:rsid w:val="00650A9F"/>
    <w:rsid w:val="0079455B"/>
    <w:rsid w:val="007C09E3"/>
    <w:rsid w:val="008E01BE"/>
    <w:rsid w:val="00F63C86"/>
    <w:rsid w:val="00F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E39F"/>
  <w15:chartTrackingRefBased/>
  <w15:docId w15:val="{39D2E5DB-A208-470A-9773-EACA1FC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94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4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45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45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94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94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79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de graef</dc:creator>
  <cp:keywords/>
  <dc:description/>
  <cp:lastModifiedBy>abby de graef</cp:lastModifiedBy>
  <cp:revision>3</cp:revision>
  <dcterms:created xsi:type="dcterms:W3CDTF">2021-09-17T06:53:00Z</dcterms:created>
  <dcterms:modified xsi:type="dcterms:W3CDTF">2021-09-17T09:47:00Z</dcterms:modified>
</cp:coreProperties>
</file>